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773FD5" w:rsidRPr="00773FD5" w:rsidTr="00065169">
        <w:trPr>
          <w:trHeight w:val="430"/>
        </w:trPr>
        <w:tc>
          <w:tcPr>
            <w:tcW w:w="5531" w:type="dxa"/>
          </w:tcPr>
          <w:p w:rsidR="004A4EB4" w:rsidRPr="00773FD5" w:rsidRDefault="004A4EB4" w:rsidP="004A4EB4">
            <w:pPr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773FD5">
              <w:rPr>
                <w:rFonts w:ascii="Times New Roman" w:hAnsi="Times New Roman"/>
                <w:b w:val="0"/>
                <w:bCs/>
                <w:sz w:val="26"/>
                <w:szCs w:val="26"/>
              </w:rPr>
              <w:t>ỦY BAN NHÂN DÂN QUẬN 1</w:t>
            </w:r>
          </w:p>
          <w:p w:rsidR="004A4EB4" w:rsidRPr="00773FD5" w:rsidRDefault="004A4EB4" w:rsidP="004A4EB4">
            <w:pPr>
              <w:jc w:val="center"/>
              <w:rPr>
                <w:rFonts w:ascii="Times New Roman" w:hAnsi="Times New Roman"/>
                <w:b w:val="0"/>
                <w:bCs/>
                <w:sz w:val="30"/>
              </w:rPr>
            </w:pPr>
            <w:r w:rsidRPr="00773FD5"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937015" wp14:editId="4E3FB1B7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263525</wp:posOffset>
                      </wp:positionV>
                      <wp:extent cx="9715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13A031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73FD5">
              <w:rPr>
                <w:rFonts w:ascii="Times New Roman" w:hAnsi="Times New Roman"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4A4EB4" w:rsidRPr="00773FD5" w:rsidRDefault="004A4EB4" w:rsidP="004A4EB4">
            <w:pPr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773FD5">
              <w:rPr>
                <w:rFonts w:ascii="Times New Roman" w:hAnsi="Times New Roman"/>
                <w:bCs/>
                <w:sz w:val="26"/>
                <w:szCs w:val="26"/>
              </w:rPr>
              <w:t>CỘNG HÒA XÃ HỘI CHỦ NGHĨA VIỆT NAM</w:t>
            </w:r>
          </w:p>
          <w:p w:rsidR="004A4EB4" w:rsidRPr="00773FD5" w:rsidRDefault="004A4EB4" w:rsidP="004A4EB4">
            <w:pPr>
              <w:jc w:val="center"/>
              <w:rPr>
                <w:rFonts w:ascii="Times New Roman" w:hAnsi="Times New Roman"/>
                <w:b w:val="0"/>
                <w:bCs/>
                <w:sz w:val="30"/>
              </w:rPr>
            </w:pPr>
            <w:r w:rsidRPr="00773FD5">
              <w:rPr>
                <w:rFonts w:ascii="Times New Roman" w:hAnsi="Times New Roman"/>
                <w:bCs/>
                <w:sz w:val="28"/>
                <w:szCs w:val="28"/>
              </w:rPr>
              <w:t xml:space="preserve">Độc lập - Tự do - Hạnh </w:t>
            </w:r>
            <w:r w:rsidRPr="00773FD5">
              <w:rPr>
                <w:rFonts w:ascii="Times New Roman" w:hAnsi="Times New Roman"/>
                <w:bCs/>
                <w:sz w:val="30"/>
              </w:rPr>
              <w:t>phúc</w:t>
            </w:r>
          </w:p>
          <w:p w:rsidR="004A4EB4" w:rsidRPr="00773FD5" w:rsidRDefault="004A4EB4" w:rsidP="004A4EB4">
            <w:pPr>
              <w:jc w:val="center"/>
              <w:rPr>
                <w:rFonts w:ascii="Times New Roman" w:hAnsi="Times New Roman"/>
                <w:b w:val="0"/>
                <w:bCs/>
                <w:sz w:val="30"/>
              </w:rPr>
            </w:pPr>
            <w:r w:rsidRPr="00773FD5">
              <w:rPr>
                <w:rFonts w:ascii="Times New Roman" w:hAnsi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919C62" wp14:editId="792952CF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25400</wp:posOffset>
                      </wp:positionV>
                      <wp:extent cx="20193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375AB32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2pt" to="217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4A4EB4" w:rsidRPr="00773FD5" w:rsidRDefault="004A4EB4" w:rsidP="004A4EB4">
      <w:pPr>
        <w:rPr>
          <w:rFonts w:ascii="Times New Roman" w:hAnsi="Times New Roman"/>
          <w:b/>
          <w:bCs/>
          <w:sz w:val="30"/>
        </w:rPr>
      </w:pPr>
    </w:p>
    <w:p w:rsidR="004A4EB4" w:rsidRPr="00773FD5" w:rsidRDefault="004A4EB4" w:rsidP="004A4EB4">
      <w:pPr>
        <w:jc w:val="center"/>
        <w:rPr>
          <w:rFonts w:ascii="Times New Roman" w:hAnsi="Times New Roman"/>
          <w:b/>
          <w:bCs/>
        </w:rPr>
      </w:pPr>
      <w:r w:rsidRPr="00773FD5">
        <w:rPr>
          <w:rFonts w:ascii="Times New Roman" w:hAnsi="Times New Roman"/>
          <w:b/>
          <w:bCs/>
          <w:sz w:val="30"/>
        </w:rPr>
        <w:t xml:space="preserve">LỊCH CÔNG TÁC TUẦN </w:t>
      </w:r>
      <w:r w:rsidR="00773FD5">
        <w:rPr>
          <w:rFonts w:ascii="Times New Roman" w:hAnsi="Times New Roman"/>
          <w:b/>
          <w:bCs/>
          <w:sz w:val="30"/>
        </w:rPr>
        <w:t>21</w:t>
      </w:r>
    </w:p>
    <w:p w:rsidR="004A4EB4" w:rsidRPr="00773FD5" w:rsidRDefault="00773FD5" w:rsidP="004A4EB4">
      <w:pPr>
        <w:jc w:val="center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(Từ ngày 14</w:t>
      </w:r>
      <w:r w:rsidR="004A4EB4" w:rsidRPr="00773FD5">
        <w:rPr>
          <w:rFonts w:ascii="Times New Roman" w:hAnsi="Times New Roman"/>
          <w:b/>
          <w:i/>
          <w:iCs/>
        </w:rPr>
        <w:t>/01/2019 đến</w:t>
      </w:r>
      <w:r>
        <w:rPr>
          <w:rFonts w:ascii="Times New Roman" w:hAnsi="Times New Roman"/>
          <w:b/>
          <w:i/>
          <w:iCs/>
        </w:rPr>
        <w:t xml:space="preserve"> 20</w:t>
      </w:r>
      <w:r w:rsidR="004A4EB4" w:rsidRPr="00773FD5">
        <w:rPr>
          <w:rFonts w:ascii="Times New Roman" w:hAnsi="Times New Roman"/>
          <w:b/>
          <w:i/>
          <w:iCs/>
        </w:rPr>
        <w:t>/01/2019)</w:t>
      </w:r>
    </w:p>
    <w:p w:rsidR="004A4EB4" w:rsidRPr="00773FD5" w:rsidRDefault="004A4EB4" w:rsidP="004A4EB4">
      <w:pPr>
        <w:jc w:val="center"/>
        <w:rPr>
          <w:rFonts w:ascii="Times New Roman" w:hAnsi="Times New Roman"/>
          <w:b/>
          <w:i/>
          <w:iCs/>
        </w:rPr>
      </w:pPr>
      <w:r w:rsidRPr="00773FD5">
        <w:rPr>
          <w:rFonts w:ascii="Times New Roman" w:hAnsi="Times New Roman"/>
          <w:b/>
          <w:i/>
          <w:iCs/>
        </w:rPr>
        <w:t>Năm học 2018 - 2019</w:t>
      </w:r>
    </w:p>
    <w:p w:rsidR="004A4EB4" w:rsidRPr="00773FD5" w:rsidRDefault="004A4EB4" w:rsidP="004A4EB4">
      <w:pPr>
        <w:rPr>
          <w:rFonts w:ascii="Times New Roman" w:hAnsi="Times New Roman"/>
          <w:sz w:val="28"/>
          <w:szCs w:val="28"/>
        </w:rPr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4"/>
        <w:gridCol w:w="5811"/>
        <w:gridCol w:w="2551"/>
      </w:tblGrid>
      <w:tr w:rsidR="00773FD5" w:rsidRPr="00773FD5" w:rsidTr="005144EA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EB4" w:rsidRPr="00773FD5" w:rsidRDefault="004A4EB4" w:rsidP="005144E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3FD5">
              <w:rPr>
                <w:rFonts w:ascii="Times New Roman" w:hAnsi="Times New Roman"/>
                <w:b/>
                <w:bCs/>
                <w:sz w:val="28"/>
                <w:szCs w:val="28"/>
              </w:rPr>
              <w:t>Thứ ngày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EB4" w:rsidRPr="00773FD5" w:rsidRDefault="004A4EB4" w:rsidP="004A4EB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3FD5">
              <w:rPr>
                <w:rFonts w:ascii="Times New Roman" w:hAnsi="Times New Roman"/>
                <w:b/>
                <w:bCs/>
                <w:sz w:val="28"/>
                <w:szCs w:val="28"/>
              </w:rPr>
              <w:t>Thời</w:t>
            </w:r>
          </w:p>
          <w:p w:rsidR="004A4EB4" w:rsidRPr="00773FD5" w:rsidRDefault="004A4EB4" w:rsidP="004A4EB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3FD5">
              <w:rPr>
                <w:rFonts w:ascii="Times New Roman" w:hAnsi="Times New Roman"/>
                <w:b/>
                <w:bCs/>
                <w:sz w:val="28"/>
                <w:szCs w:val="28"/>
              </w:rPr>
              <w:t>gian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EB4" w:rsidRPr="00773FD5" w:rsidRDefault="004A4EB4" w:rsidP="004A4EB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3FD5">
              <w:rPr>
                <w:rFonts w:ascii="Times New Roman" w:hAnsi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EB4" w:rsidRPr="00773FD5" w:rsidRDefault="004A4EB4" w:rsidP="004A4EB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3FD5">
              <w:rPr>
                <w:rFonts w:ascii="Times New Roman" w:hAnsi="Times New Roman"/>
                <w:b/>
                <w:bCs/>
                <w:sz w:val="28"/>
                <w:szCs w:val="28"/>
              </w:rPr>
              <w:t>Địa điểm</w:t>
            </w:r>
          </w:p>
        </w:tc>
      </w:tr>
      <w:tr w:rsidR="00773FD5" w:rsidRPr="00773FD5" w:rsidTr="005144EA">
        <w:trPr>
          <w:trHeight w:val="570"/>
          <w:jc w:val="center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773FD5" w:rsidRDefault="00190C03" w:rsidP="004A4E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FD5">
              <w:rPr>
                <w:rFonts w:ascii="Times New Roman" w:hAnsi="Times New Roman"/>
                <w:b/>
                <w:sz w:val="28"/>
                <w:szCs w:val="28"/>
              </w:rPr>
              <w:t>Thứ Hai</w:t>
            </w:r>
          </w:p>
          <w:p w:rsidR="00190C03" w:rsidRPr="00773FD5" w:rsidRDefault="00773FD5" w:rsidP="004A4E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190C03" w:rsidRPr="00773FD5">
              <w:rPr>
                <w:rFonts w:ascii="Times New Roman" w:hAnsi="Times New Roman"/>
                <w:b/>
                <w:sz w:val="28"/>
                <w:szCs w:val="28"/>
              </w:rPr>
              <w:t>/01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773FD5" w:rsidRDefault="00190C03" w:rsidP="004A4E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Default="00773FD5" w:rsidP="005144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Chấm thi Hội thi “Giáo viên giỏi cấp Tiểu học”</w:t>
            </w:r>
          </w:p>
          <w:p w:rsidR="00773FD5" w:rsidRPr="00773FD5" w:rsidRDefault="00773FD5" w:rsidP="005144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(suốt tuần)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773FD5" w:rsidRDefault="00190C03" w:rsidP="004A4E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52C" w:rsidRPr="00773FD5" w:rsidTr="005144EA">
        <w:trPr>
          <w:trHeight w:val="57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Pr="00773FD5" w:rsidRDefault="0030252C" w:rsidP="004A4E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Pr="00773FD5" w:rsidRDefault="0030252C" w:rsidP="004A4E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Pr="0030252C" w:rsidRDefault="0030252C" w:rsidP="005144E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0252C">
              <w:rPr>
                <w:rFonts w:ascii="Times New Roman" w:hAnsi="Times New Roman"/>
                <w:color w:val="FF0000"/>
                <w:sz w:val="28"/>
                <w:szCs w:val="28"/>
              </w:rPr>
              <w:t>Kiểm tra công tác y tế trường học năm học 2018 - 2019 (suốt tuần)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Pr="0030252C" w:rsidRDefault="0030252C" w:rsidP="004A4EB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0252C">
              <w:rPr>
                <w:rFonts w:ascii="Times New Roman" w:hAnsi="Times New Roman"/>
                <w:color w:val="FF0000"/>
                <w:sz w:val="28"/>
                <w:szCs w:val="28"/>
              </w:rPr>
              <w:t>Các cơ sở giáo dục</w:t>
            </w:r>
          </w:p>
        </w:tc>
      </w:tr>
      <w:tr w:rsidR="00773FD5" w:rsidRPr="00773FD5" w:rsidTr="005144EA">
        <w:trPr>
          <w:trHeight w:val="57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773FD5" w:rsidRDefault="00190C03" w:rsidP="004A4E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773FD5" w:rsidRDefault="00773FD5" w:rsidP="004A4E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Default="00773FD5" w:rsidP="00190C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Chuyên đề “Kỹ năng giao tiếp của trẻ qua hoạt động vui chơi” (Mẫu giáo)</w:t>
            </w:r>
          </w:p>
          <w:p w:rsidR="00773FD5" w:rsidRPr="00773FD5" w:rsidRDefault="00773FD5" w:rsidP="00190C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T/p: Đại diện 01 BGH trường MN; 01 GV trường mầm non công lập; Hội đồng chuyên môn quận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Default="00773FD5" w:rsidP="004A4E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MN Lê Thị Riêng</w:t>
            </w:r>
          </w:p>
          <w:p w:rsidR="00773FD5" w:rsidRPr="00773FD5" w:rsidRDefault="00773FD5" w:rsidP="004A4E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 Nguyễn Đình Chiểu</w:t>
            </w:r>
          </w:p>
        </w:tc>
      </w:tr>
      <w:tr w:rsidR="00773FD5" w:rsidRPr="00773FD5" w:rsidTr="005144EA">
        <w:trPr>
          <w:trHeight w:val="60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773FD5" w:rsidRDefault="00190C03" w:rsidP="004A4E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FD5">
              <w:rPr>
                <w:rFonts w:ascii="Times New Roman" w:hAnsi="Times New Roman"/>
                <w:b/>
                <w:sz w:val="28"/>
                <w:szCs w:val="28"/>
              </w:rPr>
              <w:t>Thứ ba</w:t>
            </w:r>
          </w:p>
          <w:p w:rsidR="00190C03" w:rsidRPr="00773FD5" w:rsidRDefault="00773FD5" w:rsidP="004A4EB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  <w:r w:rsidR="00190C03" w:rsidRPr="00773FD5">
              <w:rPr>
                <w:rFonts w:ascii="Times New Roman" w:hAnsi="Times New Roman"/>
                <w:b/>
                <w:bCs/>
                <w:sz w:val="28"/>
                <w:szCs w:val="28"/>
              </w:rPr>
              <w:t>/01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773FD5" w:rsidRDefault="00773FD5" w:rsidP="004A4EB4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Sáng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773FD5" w:rsidRDefault="00773FD5" w:rsidP="0030252C">
            <w:pPr>
              <w:rPr>
                <w:rFonts w:ascii="Times New Roman" w:hAnsi="Times New Roman"/>
                <w:sz w:val="28"/>
              </w:rPr>
            </w:pPr>
            <w:r w:rsidRPr="0030252C">
              <w:rPr>
                <w:rFonts w:ascii="Times New Roman" w:hAnsi="Times New Roman"/>
                <w:color w:val="FF0000"/>
                <w:sz w:val="28"/>
              </w:rPr>
              <w:t xml:space="preserve">Chấm thi thực hành vòng thi “Tổ chức </w:t>
            </w:r>
            <w:r w:rsidR="0030252C" w:rsidRPr="0030252C">
              <w:rPr>
                <w:rFonts w:ascii="Times New Roman" w:hAnsi="Times New Roman"/>
                <w:color w:val="FF0000"/>
                <w:sz w:val="28"/>
              </w:rPr>
              <w:t>hoạt động giáo dục</w:t>
            </w:r>
            <w:r w:rsidRPr="0030252C">
              <w:rPr>
                <w:rFonts w:ascii="Times New Roman" w:hAnsi="Times New Roman"/>
                <w:color w:val="FF0000"/>
                <w:sz w:val="28"/>
              </w:rPr>
              <w:t xml:space="preserve"> cho trẻ” </w:t>
            </w:r>
            <w:r w:rsidR="0030252C" w:rsidRPr="0030252C">
              <w:rPr>
                <w:rFonts w:ascii="Times New Roman" w:hAnsi="Times New Roman"/>
                <w:color w:val="FF0000"/>
                <w:sz w:val="28"/>
              </w:rPr>
              <w:t xml:space="preserve">(vòng thi thực hành) </w:t>
            </w:r>
            <w:r w:rsidRPr="0030252C">
              <w:rPr>
                <w:rFonts w:ascii="Times New Roman" w:hAnsi="Times New Roman"/>
                <w:color w:val="FF0000"/>
                <w:sz w:val="28"/>
              </w:rPr>
              <w:t>(suốt tuần)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773FD5" w:rsidRDefault="00773FD5" w:rsidP="004A4EB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Các đơn vị mầm non</w:t>
            </w:r>
          </w:p>
        </w:tc>
      </w:tr>
      <w:tr w:rsidR="00773FD5" w:rsidRPr="00773FD5" w:rsidTr="005144EA">
        <w:trPr>
          <w:trHeight w:val="61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773FD5" w:rsidRDefault="00190C03" w:rsidP="004A4EB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3FD5">
              <w:rPr>
                <w:rFonts w:ascii="Times New Roman" w:hAnsi="Times New Roman"/>
                <w:b/>
                <w:bCs/>
                <w:sz w:val="28"/>
                <w:szCs w:val="28"/>
              </w:rPr>
              <w:t>Thứ tư</w:t>
            </w:r>
          </w:p>
          <w:p w:rsidR="00190C03" w:rsidRPr="00773FD5" w:rsidRDefault="00773FD5" w:rsidP="00773FD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  <w:r w:rsidR="00190C03" w:rsidRPr="00773FD5">
              <w:rPr>
                <w:rFonts w:ascii="Times New Roman" w:hAnsi="Times New Roman"/>
                <w:b/>
                <w:bCs/>
                <w:sz w:val="28"/>
                <w:szCs w:val="28"/>
              </w:rPr>
              <w:t>/01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773FD5" w:rsidRDefault="00196C58" w:rsidP="004A4E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49" w:rsidRPr="005A7C49" w:rsidRDefault="005A7C49" w:rsidP="005A7C49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5A7C49">
              <w:rPr>
                <w:rFonts w:ascii="Times New Roman" w:hAnsi="Times New Roman"/>
                <w:color w:val="000000"/>
                <w:sz w:val="28"/>
              </w:rPr>
              <w:t>Hội thi giáo viên chủ nhiệm giỏi quận cấp THCS</w:t>
            </w:r>
          </w:p>
          <w:p w:rsidR="00190C03" w:rsidRPr="00773FD5" w:rsidRDefault="005A7C49" w:rsidP="005A7C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T/p: Theo quyết định, danh sách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773FD5" w:rsidRDefault="005A7C49" w:rsidP="004A4EB4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THCS Minh Đức</w:t>
            </w:r>
          </w:p>
        </w:tc>
      </w:tr>
      <w:tr w:rsidR="005A7C49" w:rsidRPr="00773FD5" w:rsidTr="005A7C49">
        <w:trPr>
          <w:trHeight w:val="563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49" w:rsidRPr="00773FD5" w:rsidRDefault="005A7C49" w:rsidP="005A7C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FD5">
              <w:rPr>
                <w:rFonts w:ascii="Times New Roman" w:hAnsi="Times New Roman"/>
                <w:b/>
                <w:sz w:val="28"/>
                <w:szCs w:val="28"/>
              </w:rPr>
              <w:t>Thứ năm</w:t>
            </w:r>
          </w:p>
          <w:p w:rsidR="005A7C49" w:rsidRPr="00773FD5" w:rsidRDefault="005A7C49" w:rsidP="005A7C4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3FD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Pr="00773FD5">
              <w:rPr>
                <w:rFonts w:ascii="Times New Roman" w:hAnsi="Times New Roman"/>
                <w:b/>
                <w:bCs/>
                <w:sz w:val="28"/>
                <w:szCs w:val="28"/>
              </w:rPr>
              <w:t>/01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49" w:rsidRPr="005A7C49" w:rsidRDefault="005A7C49" w:rsidP="005A7C4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  <w:r w:rsidRPr="005A7C49">
              <w:rPr>
                <w:rFonts w:ascii="Times New Roman" w:hAnsi="Times New Roman"/>
                <w:color w:val="000000"/>
                <w:sz w:val="28"/>
              </w:rPr>
              <w:t>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49" w:rsidRPr="005A7C49" w:rsidRDefault="005A7C49" w:rsidP="005A7C49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5A7C49">
              <w:rPr>
                <w:rFonts w:ascii="Times New Roman" w:hAnsi="Times New Roman"/>
                <w:color w:val="000000"/>
                <w:sz w:val="28"/>
              </w:rPr>
              <w:t>Chuyên đề Âm nhạc cấp quận.</w:t>
            </w:r>
          </w:p>
          <w:p w:rsidR="005A7C49" w:rsidRPr="005A7C49" w:rsidRDefault="005A7C49" w:rsidP="005A7C49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5A7C49">
              <w:rPr>
                <w:rFonts w:ascii="Times New Roman" w:hAnsi="Times New Roman"/>
                <w:color w:val="000000"/>
                <w:sz w:val="28"/>
              </w:rPr>
              <w:t>T/p: Đd BGH, GVML, toàn thể GV Âm nhạc.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49" w:rsidRPr="005A7C49" w:rsidRDefault="005A7C49" w:rsidP="008832B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5A7C49">
              <w:rPr>
                <w:rFonts w:ascii="Times New Roman" w:hAnsi="Times New Roman"/>
                <w:color w:val="000000"/>
                <w:sz w:val="28"/>
              </w:rPr>
              <w:t>THCS Đức Trí</w:t>
            </w:r>
          </w:p>
        </w:tc>
      </w:tr>
      <w:tr w:rsidR="005A7C49" w:rsidRPr="00773FD5" w:rsidTr="00764EF1">
        <w:trPr>
          <w:trHeight w:val="543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49" w:rsidRPr="00773FD5" w:rsidRDefault="005A7C49" w:rsidP="005A7C4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49" w:rsidRPr="00773FD5" w:rsidRDefault="005A7C49" w:rsidP="005A7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49" w:rsidRPr="00773FD5" w:rsidRDefault="005A7C49" w:rsidP="005A7C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Đón đoàn Cần Thơ tham quan học tập “Xây dựng môi trường giáo dục lấy trẻ làm trung tâm”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49" w:rsidRDefault="005A7C49" w:rsidP="005A7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MN Bến Thành</w:t>
            </w:r>
          </w:p>
          <w:p w:rsidR="005A7C49" w:rsidRPr="00773FD5" w:rsidRDefault="005A7C49" w:rsidP="005A7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87-89 Sương Nguyệt Anh</w:t>
            </w:r>
          </w:p>
        </w:tc>
      </w:tr>
      <w:tr w:rsidR="0030252C" w:rsidRPr="0030252C" w:rsidTr="005144EA">
        <w:trPr>
          <w:trHeight w:val="543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49" w:rsidRPr="00773FD5" w:rsidRDefault="005A7C49" w:rsidP="005A7C4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49" w:rsidRPr="00773FD5" w:rsidRDefault="0030252C" w:rsidP="005A7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52C">
              <w:rPr>
                <w:rFonts w:ascii="Times New Roman" w:hAnsi="Times New Roman"/>
                <w:color w:val="FF0000"/>
                <w:sz w:val="28"/>
                <w:szCs w:val="28"/>
              </w:rPr>
              <w:t>08</w:t>
            </w:r>
            <w:r w:rsidR="005A7C49" w:rsidRPr="0030252C">
              <w:rPr>
                <w:rFonts w:ascii="Times New Roman" w:hAnsi="Times New Roman"/>
                <w:color w:val="FF0000"/>
                <w:sz w:val="28"/>
                <w:szCs w:val="28"/>
              </w:rPr>
              <w:t>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49" w:rsidRDefault="005A7C49" w:rsidP="005A7C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Hội nghị tổng kết công tác thi đua khen thưởng năm 2018</w:t>
            </w:r>
          </w:p>
          <w:p w:rsidR="005A7C49" w:rsidRPr="00773FD5" w:rsidRDefault="005A7C49" w:rsidP="005A7C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T/p: Theo thư mời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49" w:rsidRPr="0030252C" w:rsidRDefault="0030252C" w:rsidP="005A7C4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0252C">
              <w:rPr>
                <w:rFonts w:ascii="Times New Roman" w:hAnsi="Times New Roman"/>
                <w:color w:val="FF0000"/>
                <w:sz w:val="28"/>
                <w:szCs w:val="28"/>
              </w:rPr>
              <w:t>06 Mạc Đỉnh Chi</w:t>
            </w:r>
          </w:p>
        </w:tc>
      </w:tr>
      <w:tr w:rsidR="005A7C49" w:rsidRPr="00773FD5" w:rsidTr="005144EA">
        <w:trPr>
          <w:trHeight w:val="543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49" w:rsidRPr="00773FD5" w:rsidRDefault="005A7C49" w:rsidP="005A7C4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49" w:rsidRPr="00773FD5" w:rsidRDefault="005A7C49" w:rsidP="005A7C4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14g00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49" w:rsidRPr="00773FD5" w:rsidRDefault="005A7C49" w:rsidP="005A7C4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Triển khai kết luận kiểm tra công tác quản lý Hiệu trưởng trường Tiểu học Khai Minh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49" w:rsidRPr="00773FD5" w:rsidRDefault="005A7C49" w:rsidP="005A7C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TH Khai Minh</w:t>
            </w:r>
          </w:p>
        </w:tc>
      </w:tr>
      <w:tr w:rsidR="0030252C" w:rsidRPr="00773FD5" w:rsidTr="005144EA">
        <w:trPr>
          <w:trHeight w:val="487"/>
          <w:jc w:val="center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Pr="00773FD5" w:rsidRDefault="0030252C" w:rsidP="005A7C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FD5">
              <w:rPr>
                <w:rFonts w:ascii="Times New Roman" w:hAnsi="Times New Roman"/>
                <w:b/>
                <w:sz w:val="28"/>
                <w:szCs w:val="28"/>
              </w:rPr>
              <w:t>Thứ sáu</w:t>
            </w:r>
          </w:p>
          <w:p w:rsidR="0030252C" w:rsidRPr="00773FD5" w:rsidRDefault="0030252C" w:rsidP="005A7C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  <w:r w:rsidRPr="00773FD5">
              <w:rPr>
                <w:rFonts w:ascii="Times New Roman" w:hAnsi="Times New Roman"/>
                <w:b/>
                <w:bCs/>
                <w:sz w:val="28"/>
                <w:szCs w:val="28"/>
              </w:rPr>
              <w:t>/01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Pr="0030252C" w:rsidRDefault="0030252C" w:rsidP="005A7C4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0252C">
              <w:rPr>
                <w:rFonts w:ascii="Times New Roman" w:hAnsi="Times New Roman"/>
                <w:color w:val="FF0000"/>
                <w:sz w:val="28"/>
                <w:szCs w:val="28"/>
              </w:rPr>
              <w:t>07g45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Pr="0030252C" w:rsidRDefault="0030252C" w:rsidP="005A7C4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0252C">
              <w:rPr>
                <w:rFonts w:ascii="Times New Roman" w:hAnsi="Times New Roman"/>
                <w:color w:val="FF0000"/>
                <w:sz w:val="28"/>
                <w:szCs w:val="28"/>
              </w:rPr>
              <w:t>Chuyên đề “Dạy học tiếng Anh qua môn Toán Khoa”</w:t>
            </w:r>
          </w:p>
          <w:p w:rsidR="0030252C" w:rsidRPr="0030252C" w:rsidRDefault="0030252C" w:rsidP="005A7C4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0252C">
              <w:rPr>
                <w:rFonts w:ascii="Times New Roman" w:hAnsi="Times New Roman"/>
                <w:color w:val="FF0000"/>
                <w:sz w:val="28"/>
                <w:szCs w:val="28"/>
              </w:rPr>
              <w:t>T/p: Đ/d BGH + Tất các GV tiếng Anh tiểu học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Pr="0030252C" w:rsidRDefault="0030252C" w:rsidP="005A7C49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</w:pPr>
            <w:r w:rsidRPr="0030252C"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  <w:t>TH Nguyễn Bỉnh Khiêm</w:t>
            </w:r>
          </w:p>
        </w:tc>
      </w:tr>
      <w:tr w:rsidR="0030252C" w:rsidRPr="00773FD5" w:rsidTr="005144EA">
        <w:trPr>
          <w:trHeight w:val="487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Pr="00773FD5" w:rsidRDefault="0030252C" w:rsidP="003025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Pr="00773FD5" w:rsidRDefault="0030252C" w:rsidP="00302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Default="0030252C" w:rsidP="003025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Bồi dưỡng về công tác Chuẩn quốc gia và KĐCLGD </w:t>
            </w:r>
          </w:p>
          <w:p w:rsidR="0030252C" w:rsidRPr="00196C58" w:rsidRDefault="0030252C" w:rsidP="003025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T/p: Theo thông báo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Default="0030252C" w:rsidP="0030252C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MN Hoa Lư</w:t>
            </w:r>
          </w:p>
          <w:p w:rsidR="0030252C" w:rsidRPr="00773FD5" w:rsidRDefault="0030252C" w:rsidP="0030252C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01 Nguyễn Hữu Cảnh</w:t>
            </w:r>
          </w:p>
        </w:tc>
      </w:tr>
      <w:tr w:rsidR="0030252C" w:rsidRPr="00773FD5" w:rsidTr="005144EA">
        <w:trPr>
          <w:trHeight w:val="7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Pr="00773FD5" w:rsidRDefault="0030252C" w:rsidP="003025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FD5">
              <w:rPr>
                <w:rFonts w:ascii="Times New Roman" w:hAnsi="Times New Roman"/>
                <w:b/>
                <w:sz w:val="28"/>
                <w:szCs w:val="28"/>
              </w:rPr>
              <w:t>Thứ bảy</w:t>
            </w:r>
          </w:p>
          <w:p w:rsidR="0030252C" w:rsidRPr="00773FD5" w:rsidRDefault="0030252C" w:rsidP="0030252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773FD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Pr="00773FD5">
              <w:rPr>
                <w:rFonts w:ascii="Times New Roman" w:hAnsi="Times New Roman"/>
                <w:b/>
                <w:bCs/>
                <w:sz w:val="28"/>
                <w:szCs w:val="28"/>
              </w:rPr>
              <w:t>/01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Pr="00773FD5" w:rsidRDefault="0030252C" w:rsidP="0030252C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fr-FR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Pr="00773FD5" w:rsidRDefault="0030252C" w:rsidP="0030252C">
            <w:pPr>
              <w:rPr>
                <w:rFonts w:ascii="Times New Roman" w:hAnsi="Times New Roman"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fr-FR"/>
              </w:rPr>
              <w:t>Hội thi Nét vẽ xanh Quận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Pr="00773FD5" w:rsidRDefault="0030252C" w:rsidP="0030252C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fr-FR"/>
              </w:rPr>
              <w:t>TH Hòa Bình, MN Bé Ngoan</w:t>
            </w:r>
          </w:p>
        </w:tc>
      </w:tr>
      <w:tr w:rsidR="0030252C" w:rsidRPr="00773FD5" w:rsidTr="005144EA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Pr="00773FD5" w:rsidRDefault="0030252C" w:rsidP="003025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73FD5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Chủ nhật</w:t>
            </w:r>
          </w:p>
          <w:p w:rsidR="0030252C" w:rsidRPr="00773FD5" w:rsidRDefault="0030252C" w:rsidP="0030252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Pr="00773FD5">
              <w:rPr>
                <w:rFonts w:ascii="Times New Roman" w:hAnsi="Times New Roman"/>
                <w:b/>
                <w:bCs/>
                <w:sz w:val="28"/>
                <w:szCs w:val="28"/>
              </w:rPr>
              <w:t>/01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Pr="00773FD5" w:rsidRDefault="0030252C" w:rsidP="0030252C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Pr="00773FD5" w:rsidRDefault="0030252C" w:rsidP="0030252C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Pr="00773FD5" w:rsidRDefault="0030252C" w:rsidP="0030252C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</w:tr>
    </w:tbl>
    <w:p w:rsidR="004A4EB4" w:rsidRPr="00065169" w:rsidRDefault="004A4EB4" w:rsidP="00065169">
      <w:pPr>
        <w:rPr>
          <w:rFonts w:ascii="Times New Roman" w:hAnsi="Times New Roman"/>
          <w:b/>
          <w:sz w:val="28"/>
        </w:rPr>
      </w:pPr>
      <w:bookmarkStart w:id="0" w:name="_GoBack"/>
      <w:bookmarkEnd w:id="0"/>
    </w:p>
    <w:sectPr w:rsidR="004A4EB4" w:rsidRPr="00065169" w:rsidSect="00065169">
      <w:headerReference w:type="default" r:id="rId7"/>
      <w:pgSz w:w="12240" w:h="15840"/>
      <w:pgMar w:top="1276" w:right="1134" w:bottom="284" w:left="1701" w:header="45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96" w:rsidRDefault="00E10496">
      <w:r>
        <w:separator/>
      </w:r>
    </w:p>
  </w:endnote>
  <w:endnote w:type="continuationSeparator" w:id="0">
    <w:p w:rsidR="00E10496" w:rsidRDefault="00E1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96" w:rsidRDefault="00E10496">
      <w:r>
        <w:separator/>
      </w:r>
    </w:p>
  </w:footnote>
  <w:footnote w:type="continuationSeparator" w:id="0">
    <w:p w:rsidR="00E10496" w:rsidRDefault="00E10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C5" w:rsidRDefault="00E10496">
    <w:pPr>
      <w:pStyle w:val="Header"/>
    </w:pPr>
  </w:p>
  <w:p w:rsidR="00F74AC5" w:rsidRDefault="00E10496">
    <w:pPr>
      <w:pStyle w:val="Header"/>
    </w:pPr>
  </w:p>
  <w:p w:rsidR="00F74AC5" w:rsidRDefault="00E104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B4"/>
    <w:rsid w:val="00065169"/>
    <w:rsid w:val="00190C03"/>
    <w:rsid w:val="00196C58"/>
    <w:rsid w:val="0030252C"/>
    <w:rsid w:val="00480ACF"/>
    <w:rsid w:val="004A4EB4"/>
    <w:rsid w:val="005A7C49"/>
    <w:rsid w:val="00634DC2"/>
    <w:rsid w:val="00773FD5"/>
    <w:rsid w:val="00836FE1"/>
    <w:rsid w:val="008832B3"/>
    <w:rsid w:val="009F074F"/>
    <w:rsid w:val="00A00333"/>
    <w:rsid w:val="00BC23F2"/>
    <w:rsid w:val="00E10496"/>
    <w:rsid w:val="00F10993"/>
    <w:rsid w:val="00F32726"/>
    <w:rsid w:val="00F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B4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E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EB4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4A4EB4"/>
    <w:pPr>
      <w:spacing w:before="0" w:after="0" w:line="240" w:lineRule="auto"/>
    </w:pPr>
    <w:rPr>
      <w:rFonts w:cs="Times New Roman"/>
      <w:b/>
      <w:spacing w:val="-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B4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E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EB4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4A4EB4"/>
    <w:pPr>
      <w:spacing w:before="0" w:after="0" w:line="240" w:lineRule="auto"/>
    </w:pPr>
    <w:rPr>
      <w:rFonts w:cs="Times New Roman"/>
      <w:b/>
      <w:spacing w:val="-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2019-01-15T01:43:00Z</cp:lastPrinted>
  <dcterms:created xsi:type="dcterms:W3CDTF">2019-01-14T01:19:00Z</dcterms:created>
  <dcterms:modified xsi:type="dcterms:W3CDTF">2019-01-15T01:43:00Z</dcterms:modified>
</cp:coreProperties>
</file>